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2C" w:rsidRDefault="0082282C">
      <w:r>
        <w:t>Phil, Marci 10/27 Line Notes</w:t>
      </w:r>
    </w:p>
    <w:p w:rsidR="0082282C" w:rsidRDefault="0082282C"/>
    <w:p w:rsidR="0082282C" w:rsidRDefault="0082282C">
      <w:pPr>
        <w:rPr>
          <w:b/>
        </w:rPr>
      </w:pPr>
      <w:r>
        <w:rPr>
          <w:b/>
        </w:rPr>
        <w:t>p. 50</w:t>
      </w:r>
    </w:p>
    <w:p w:rsidR="0082282C" w:rsidRDefault="0082282C">
      <w:r>
        <w:t>Phil</w:t>
      </w:r>
      <w:r>
        <w:tab/>
        <w:t>Called for line – “we’ll find it, it’s gotta be here”</w:t>
      </w:r>
    </w:p>
    <w:p w:rsidR="0082282C" w:rsidRDefault="00DB08AD">
      <w:pPr>
        <w:rPr>
          <w:b/>
        </w:rPr>
      </w:pPr>
      <w:r>
        <w:rPr>
          <w:b/>
        </w:rPr>
        <w:t>p. 51</w:t>
      </w:r>
    </w:p>
    <w:p w:rsidR="0082282C" w:rsidRDefault="0082282C">
      <w:r>
        <w:t>Phil</w:t>
      </w:r>
      <w:r>
        <w:tab/>
        <w:t>Dropped – “Marce –“</w:t>
      </w:r>
    </w:p>
    <w:p w:rsidR="0082282C" w:rsidRDefault="00F9642F">
      <w:r>
        <w:t xml:space="preserve">Marci </w:t>
      </w:r>
      <w:r>
        <w:tab/>
      </w:r>
      <w:r w:rsidR="0082282C">
        <w:t>“I wasn’t mad” not ‘I’m not mad’</w:t>
      </w:r>
    </w:p>
    <w:p w:rsidR="00373959" w:rsidRDefault="00373959">
      <w:r>
        <w:t>Marci</w:t>
      </w:r>
      <w:r>
        <w:tab/>
        <w:t xml:space="preserve">Dropped - “it’s not in the car, </w:t>
      </w:r>
      <w:r>
        <w:rPr>
          <w:i/>
          <w:u w:val="single"/>
        </w:rPr>
        <w:t>I mean</w:t>
      </w:r>
      <w:r>
        <w:t>, I’m not gonna put one skate…”</w:t>
      </w:r>
    </w:p>
    <w:p w:rsidR="00DB08AD" w:rsidRDefault="00DB08AD">
      <w:r>
        <w:rPr>
          <w:b/>
        </w:rPr>
        <w:t>p. 52</w:t>
      </w:r>
      <w:r>
        <w:tab/>
      </w:r>
    </w:p>
    <w:p w:rsidR="00DB08AD" w:rsidRDefault="00DB08AD">
      <w:r>
        <w:t>Marci</w:t>
      </w:r>
      <w:r>
        <w:tab/>
        <w:t>Dropped “you gotta pay attention”</w:t>
      </w:r>
    </w:p>
    <w:p w:rsidR="00DB08AD" w:rsidRDefault="00DB08AD">
      <w:pPr>
        <w:rPr>
          <w:b/>
        </w:rPr>
      </w:pPr>
      <w:r>
        <w:rPr>
          <w:b/>
        </w:rPr>
        <w:t>p. 53</w:t>
      </w:r>
    </w:p>
    <w:p w:rsidR="00F00C5E" w:rsidRDefault="00DB08AD">
      <w:r>
        <w:t>Marci</w:t>
      </w:r>
      <w:r>
        <w:tab/>
        <w:t>Called for line – “Phil! I’m not mad about you workin’”</w:t>
      </w:r>
    </w:p>
    <w:p w:rsidR="00F00C5E" w:rsidRDefault="00F00C5E">
      <w:r>
        <w:tab/>
        <w:t>Called for line – “I mean, I brought you here…”</w:t>
      </w:r>
    </w:p>
    <w:p w:rsidR="00F00C5E" w:rsidRDefault="00F00C5E">
      <w:r>
        <w:t xml:space="preserve">Phil </w:t>
      </w:r>
      <w:r>
        <w:tab/>
        <w:t xml:space="preserve">Called for line – “you’re mad at me. But you don’t </w:t>
      </w:r>
      <w:r>
        <w:rPr>
          <w:i/>
        </w:rPr>
        <w:t xml:space="preserve">tell </w:t>
      </w:r>
      <w:r>
        <w:t>me”</w:t>
      </w:r>
    </w:p>
    <w:p w:rsidR="00373959" w:rsidRPr="00F00C5E" w:rsidRDefault="00F00C5E">
      <w:r>
        <w:t>Phil</w:t>
      </w:r>
      <w:r>
        <w:tab/>
        <w:t>Dropped – “an</w:t>
      </w:r>
      <w:r w:rsidR="00F9642F">
        <w:t>d</w:t>
      </w:r>
      <w:r>
        <w:t xml:space="preserve"> now all’s you do is lie”</w:t>
      </w:r>
    </w:p>
    <w:p w:rsidR="0082282C" w:rsidRPr="00373959" w:rsidRDefault="0082282C"/>
    <w:sectPr w:rsidR="0082282C" w:rsidRPr="00373959" w:rsidSect="008228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282C"/>
    <w:rsid w:val="00373959"/>
    <w:rsid w:val="0082282C"/>
    <w:rsid w:val="00DB08AD"/>
    <w:rsid w:val="00F00C5E"/>
    <w:rsid w:val="00F9642F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D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cp:lastPrinted>2011-10-28T01:49:00Z</cp:lastPrinted>
  <dcterms:created xsi:type="dcterms:W3CDTF">2011-10-28T01:49:00Z</dcterms:created>
  <dcterms:modified xsi:type="dcterms:W3CDTF">2011-10-28T02:42:00Z</dcterms:modified>
</cp:coreProperties>
</file>